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87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Kent State University</w:t>
      </w:r>
    </w:p>
    <w:p w:rsidR="002E1BCE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Physical Therapist Assistant Program</w:t>
      </w:r>
    </w:p>
    <w:p w:rsidR="002E1BCE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Outcomes</w:t>
      </w:r>
    </w:p>
    <w:p w:rsidR="002E1BCE" w:rsidRPr="002E1BCE" w:rsidRDefault="002E1BCE" w:rsidP="002E1BCE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Updated January 2020</w:t>
      </w:r>
    </w:p>
    <w:p w:rsidR="002E1BCE" w:rsidRDefault="002E1BCE" w:rsidP="002E1BCE">
      <w:pPr>
        <w:jc w:val="center"/>
        <w:rPr>
          <w:b/>
        </w:rPr>
      </w:pPr>
    </w:p>
    <w:p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GRADUATION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2018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2019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 YEAR TOTAL</w:t>
            </w:r>
          </w:p>
        </w:tc>
      </w:tr>
      <w:tr w:rsidR="002E1BCE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EA0A4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92.9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EA0A4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89.5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EA0A4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91.2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</w:tr>
      <w:tr w:rsidR="002E1BCE" w:rsidRPr="00782868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61.5%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84%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72.75%</w:t>
            </w:r>
          </w:p>
        </w:tc>
      </w:tr>
      <w:tr w:rsidR="002E1BCE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92.5</w:t>
            </w:r>
            <w:r w:rsidRPr="00782868">
              <w:rPr>
                <w:color w:val="auto"/>
                <w:sz w:val="18"/>
              </w:rPr>
              <w:t>%</w:t>
            </w: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93.3</w:t>
            </w:r>
            <w:r w:rsidRPr="00782868">
              <w:rPr>
                <w:color w:val="auto"/>
                <w:sz w:val="18"/>
              </w:rPr>
              <w:t>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94.4</w:t>
            </w:r>
            <w:r w:rsidRPr="00782868">
              <w:rPr>
                <w:color w:val="auto"/>
                <w:sz w:val="18"/>
              </w:rPr>
              <w:t>%</w:t>
            </w:r>
          </w:p>
        </w:tc>
      </w:tr>
    </w:tbl>
    <w:p w:rsidR="002E1BCE" w:rsidRPr="00782868" w:rsidRDefault="002E1BCE" w:rsidP="002E1BCE">
      <w:pPr>
        <w:jc w:val="center"/>
        <w:rPr>
          <w:b/>
          <w:sz w:val="18"/>
        </w:rPr>
      </w:pPr>
    </w:p>
    <w:p w:rsidR="00782868" w:rsidRPr="00782868" w:rsidRDefault="00782868" w:rsidP="00782868">
      <w:pPr>
        <w:jc w:val="center"/>
        <w:rPr>
          <w:b/>
          <w:sz w:val="20"/>
        </w:rPr>
      </w:pPr>
      <w:r w:rsidRPr="00782868">
        <w:rPr>
          <w:b/>
          <w:sz w:val="20"/>
        </w:rPr>
        <w:t xml:space="preserve">LICENSURE </w:t>
      </w:r>
      <w:r w:rsidRPr="00782868">
        <w:rPr>
          <w:b/>
          <w:sz w:val="20"/>
        </w:rPr>
        <w:t>FIRST TIME</w:t>
      </w:r>
      <w:r w:rsidRPr="00782868">
        <w:rPr>
          <w:b/>
          <w:sz w:val="20"/>
        </w:rPr>
        <w:t xml:space="preserve"> PASS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782868" w:rsidRPr="00782868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:rsidR="00782868" w:rsidRPr="00782868" w:rsidRDefault="00782868" w:rsidP="00934D97">
            <w:pPr>
              <w:jc w:val="center"/>
              <w:rPr>
                <w:b w:val="0"/>
                <w:sz w:val="18"/>
              </w:rPr>
            </w:pPr>
          </w:p>
          <w:p w:rsidR="00782868" w:rsidRPr="00782868" w:rsidRDefault="00782868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:rsidR="00782868" w:rsidRPr="00782868" w:rsidRDefault="00782868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2018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2019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 xml:space="preserve"> 2 YEAR TOTAL</w:t>
            </w:r>
          </w:p>
        </w:tc>
      </w:tr>
      <w:tr w:rsidR="00782868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82868" w:rsidRPr="00782868" w:rsidRDefault="00782868" w:rsidP="00934D97">
            <w:pPr>
              <w:rPr>
                <w:sz w:val="18"/>
              </w:rPr>
            </w:pPr>
          </w:p>
          <w:p w:rsidR="00782868" w:rsidRPr="00782868" w:rsidRDefault="00782868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:rsidR="00782868" w:rsidRPr="00782868" w:rsidRDefault="00782868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782868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84%</w:t>
            </w:r>
          </w:p>
        </w:tc>
        <w:tc>
          <w:tcPr>
            <w:tcW w:w="2700" w:type="dxa"/>
          </w:tcPr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782868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64.7%</w:t>
            </w:r>
          </w:p>
        </w:tc>
        <w:tc>
          <w:tcPr>
            <w:tcW w:w="2790" w:type="dxa"/>
          </w:tcPr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782868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74.35%</w:t>
            </w:r>
          </w:p>
        </w:tc>
      </w:tr>
      <w:tr w:rsidR="00782868" w:rsidRPr="00782868" w:rsidTr="00934D97">
        <w:tc>
          <w:tcPr>
            <w:tcW w:w="2337" w:type="dxa"/>
          </w:tcPr>
          <w:p w:rsidR="00782868" w:rsidRPr="00782868" w:rsidRDefault="00782868" w:rsidP="00934D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82868" w:rsidRPr="00782868" w:rsidRDefault="00782868" w:rsidP="00934D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:rsidR="00782868" w:rsidRPr="00782868" w:rsidRDefault="00782868" w:rsidP="00934D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518" w:type="dxa"/>
          </w:tcPr>
          <w:p w:rsidR="00782868" w:rsidRPr="00782868" w:rsidRDefault="00782868" w:rsidP="00934D97">
            <w:pPr>
              <w:jc w:val="center"/>
              <w:rPr>
                <w:color w:val="auto"/>
                <w:sz w:val="18"/>
              </w:rPr>
            </w:pPr>
          </w:p>
          <w:p w:rsidR="00782868" w:rsidRPr="00782868" w:rsidRDefault="006840D3" w:rsidP="00934D97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2017=83.3%</w:t>
            </w:r>
          </w:p>
        </w:tc>
        <w:tc>
          <w:tcPr>
            <w:tcW w:w="2700" w:type="dxa"/>
          </w:tcPr>
          <w:p w:rsidR="00782868" w:rsidRPr="00782868" w:rsidRDefault="00782868" w:rsidP="00934D97">
            <w:pPr>
              <w:jc w:val="center"/>
              <w:rPr>
                <w:color w:val="auto"/>
                <w:sz w:val="18"/>
              </w:rPr>
            </w:pPr>
          </w:p>
          <w:p w:rsidR="00782868" w:rsidRPr="00782868" w:rsidRDefault="006840D3" w:rsidP="00934D97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2018=71.4%</w:t>
            </w:r>
          </w:p>
        </w:tc>
        <w:tc>
          <w:tcPr>
            <w:tcW w:w="2790" w:type="dxa"/>
          </w:tcPr>
          <w:p w:rsidR="00782868" w:rsidRPr="00782868" w:rsidRDefault="00782868" w:rsidP="00934D97">
            <w:pPr>
              <w:jc w:val="center"/>
              <w:rPr>
                <w:color w:val="auto"/>
                <w:sz w:val="18"/>
              </w:rPr>
            </w:pPr>
          </w:p>
          <w:p w:rsidR="00782868" w:rsidRPr="00782868" w:rsidRDefault="006840D3" w:rsidP="00934D97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77.35%</w:t>
            </w:r>
          </w:p>
        </w:tc>
      </w:tr>
      <w:tr w:rsidR="00782868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82868" w:rsidRPr="00782868" w:rsidRDefault="00782868" w:rsidP="00934D97">
            <w:pPr>
              <w:rPr>
                <w:sz w:val="18"/>
              </w:rPr>
            </w:pPr>
          </w:p>
          <w:p w:rsidR="00782868" w:rsidRPr="00782868" w:rsidRDefault="00782868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  <w:p w:rsidR="00782868" w:rsidRPr="00782868" w:rsidRDefault="00782868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81%</w:t>
            </w:r>
          </w:p>
        </w:tc>
        <w:tc>
          <w:tcPr>
            <w:tcW w:w="2700" w:type="dxa"/>
          </w:tcPr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87%</w:t>
            </w:r>
          </w:p>
        </w:tc>
        <w:tc>
          <w:tcPr>
            <w:tcW w:w="2790" w:type="dxa"/>
          </w:tcPr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84%</w:t>
            </w:r>
          </w:p>
        </w:tc>
      </w:tr>
    </w:tbl>
    <w:p w:rsidR="002E1BCE" w:rsidRPr="00782868" w:rsidRDefault="002E1BCE" w:rsidP="00782868">
      <w:pPr>
        <w:rPr>
          <w:sz w:val="18"/>
        </w:rPr>
      </w:pPr>
    </w:p>
    <w:p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LICENSURE ULTIMATE PASS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2018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2019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 xml:space="preserve"> 2 YEAR TOTAL</w:t>
            </w:r>
          </w:p>
        </w:tc>
      </w:tr>
      <w:tr w:rsidR="002E1BCE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70.6%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6840D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85.3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</w:tr>
      <w:tr w:rsidR="002E1BCE" w:rsidRPr="00782868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6840D3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2017=</w:t>
            </w:r>
            <w:r w:rsidR="002E1BCE" w:rsidRPr="00782868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6840D3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2018=85.7</w:t>
            </w:r>
            <w:r w:rsidR="002E1BCE" w:rsidRPr="00782868">
              <w:rPr>
                <w:color w:val="auto"/>
                <w:sz w:val="18"/>
              </w:rPr>
              <w:t>%*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6840D3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92.85</w:t>
            </w:r>
          </w:p>
        </w:tc>
      </w:tr>
      <w:tr w:rsidR="002E1BCE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  <w:p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92.9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87.0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:rsidR="002E1BCE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89.95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</w:tr>
    </w:tbl>
    <w:p w:rsidR="00782868" w:rsidRPr="00782868" w:rsidRDefault="002E1BCE" w:rsidP="00782868">
      <w:pPr>
        <w:rPr>
          <w:sz w:val="18"/>
        </w:rPr>
      </w:pPr>
      <w:r w:rsidRPr="00782868">
        <w:rPr>
          <w:sz w:val="18"/>
        </w:rPr>
        <w:t>*incomplete data</w:t>
      </w:r>
    </w:p>
    <w:p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EMPLOYMENT RATES*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2018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2019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 YEAR TOTAL</w:t>
            </w:r>
          </w:p>
        </w:tc>
      </w:tr>
      <w:tr w:rsidR="002E1BCE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91%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95.5%</w:t>
            </w:r>
          </w:p>
        </w:tc>
      </w:tr>
      <w:tr w:rsidR="002E1BCE" w:rsidRPr="00782868" w:rsidTr="00934D97">
        <w:tc>
          <w:tcPr>
            <w:tcW w:w="2337" w:type="dxa"/>
          </w:tcPr>
          <w:p w:rsidR="002E1BCE" w:rsidRPr="00782868" w:rsidRDefault="002E1BCE" w:rsidP="00934D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2E1BCE" w:rsidRPr="00782868" w:rsidRDefault="002E1BCE" w:rsidP="00934D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:rsidR="002E1BCE" w:rsidRPr="00782868" w:rsidRDefault="002E1BCE" w:rsidP="00934D9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rPr>
                <w:sz w:val="18"/>
              </w:rPr>
            </w:pPr>
          </w:p>
          <w:p w:rsidR="002E1BCE" w:rsidRPr="00782868" w:rsidRDefault="006840D3" w:rsidP="00934D97">
            <w:pPr>
              <w:jc w:val="center"/>
              <w:rPr>
                <w:sz w:val="18"/>
              </w:rPr>
            </w:pPr>
            <w:r>
              <w:rPr>
                <w:color w:val="auto"/>
                <w:sz w:val="18"/>
              </w:rPr>
              <w:t>2017=</w:t>
            </w:r>
            <w:r w:rsidR="002E1BCE" w:rsidRPr="00782868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rPr>
                <w:sz w:val="18"/>
              </w:rPr>
            </w:pPr>
          </w:p>
          <w:p w:rsidR="002E1BCE" w:rsidRPr="00782868" w:rsidRDefault="006840D3" w:rsidP="00934D97">
            <w:pPr>
              <w:jc w:val="center"/>
              <w:rPr>
                <w:sz w:val="18"/>
              </w:rPr>
            </w:pPr>
            <w:r>
              <w:rPr>
                <w:color w:val="auto"/>
                <w:sz w:val="18"/>
              </w:rPr>
              <w:t>2018=</w:t>
            </w:r>
            <w:bookmarkStart w:id="0" w:name="_GoBack"/>
            <w:bookmarkEnd w:id="0"/>
            <w:r w:rsidR="002E1BCE" w:rsidRPr="00782868">
              <w:rPr>
                <w:color w:val="auto"/>
                <w:sz w:val="18"/>
              </w:rPr>
              <w:t>100%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rPr>
                <w:sz w:val="18"/>
              </w:rPr>
            </w:pPr>
          </w:p>
          <w:p w:rsidR="002E1BCE" w:rsidRPr="00782868" w:rsidRDefault="002E1BCE" w:rsidP="00934D97">
            <w:pPr>
              <w:jc w:val="center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100%</w:t>
            </w:r>
          </w:p>
        </w:tc>
      </w:tr>
      <w:tr w:rsidR="002E1BCE" w:rsidRPr="00782868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1BCE" w:rsidRPr="00782868" w:rsidRDefault="002E1BCE" w:rsidP="00934D97">
            <w:pPr>
              <w:rPr>
                <w:sz w:val="18"/>
              </w:rPr>
            </w:pPr>
          </w:p>
          <w:p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ATC-PTA</w:t>
            </w:r>
          </w:p>
          <w:p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2E1BCE" w:rsidRPr="00782868" w:rsidRDefault="00EA0A4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93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  <w:tc>
          <w:tcPr>
            <w:tcW w:w="2790" w:type="dxa"/>
          </w:tcPr>
          <w:p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2E1BCE" w:rsidRPr="00782868" w:rsidRDefault="00EA0A4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96.5</w:t>
            </w:r>
            <w:r w:rsidR="002E1BCE" w:rsidRPr="00782868">
              <w:rPr>
                <w:color w:val="auto"/>
                <w:sz w:val="18"/>
              </w:rPr>
              <w:t>%</w:t>
            </w:r>
          </w:p>
        </w:tc>
      </w:tr>
    </w:tbl>
    <w:p w:rsidR="002E1BCE" w:rsidRPr="00782868" w:rsidRDefault="002E1BCE" w:rsidP="002E1BCE">
      <w:pPr>
        <w:rPr>
          <w:sz w:val="18"/>
        </w:rPr>
      </w:pPr>
      <w:r w:rsidRPr="00782868">
        <w:rPr>
          <w:sz w:val="18"/>
        </w:rPr>
        <w:t xml:space="preserve">*Calculated per CAPTE standard of those seeking employment who were employed either part time or full time. </w:t>
      </w:r>
    </w:p>
    <w:sectPr w:rsidR="002E1BCE" w:rsidRPr="00782868" w:rsidSect="002E1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CE"/>
    <w:rsid w:val="002E1BCE"/>
    <w:rsid w:val="006840D3"/>
    <w:rsid w:val="00693D4D"/>
    <w:rsid w:val="00747812"/>
    <w:rsid w:val="00782868"/>
    <w:rsid w:val="00CD5086"/>
    <w:rsid w:val="00E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0969"/>
  <w15:chartTrackingRefBased/>
  <w15:docId w15:val="{9D44C501-BFAE-4852-89B4-4889059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2E1BC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KIPHART, TIFFANY</dc:creator>
  <cp:keywords/>
  <dc:description/>
  <cp:lastModifiedBy>KIPHART, TIFFANY</cp:lastModifiedBy>
  <cp:revision>2</cp:revision>
  <dcterms:created xsi:type="dcterms:W3CDTF">2020-01-03T15:40:00Z</dcterms:created>
  <dcterms:modified xsi:type="dcterms:W3CDTF">2020-01-03T16:27:00Z</dcterms:modified>
</cp:coreProperties>
</file>